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A95A" w14:textId="77777777" w:rsidR="00DB4C9E" w:rsidRDefault="00DB4C9E" w:rsidP="00DB4C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TOREAGH PRIMARY SCHOOL</w:t>
      </w:r>
    </w:p>
    <w:p w14:paraId="5104A342" w14:textId="77777777" w:rsidR="00DB4C9E" w:rsidRDefault="00DB4C9E" w:rsidP="00DB4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7F258" w14:textId="77777777" w:rsidR="00DB4C9E" w:rsidRDefault="00DB4C9E" w:rsidP="00DB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 Protection/Safeguarding Team</w:t>
      </w:r>
    </w:p>
    <w:p w14:paraId="7818EBDD" w14:textId="77777777" w:rsidR="00DB4C9E" w:rsidRDefault="00DB4C9E" w:rsidP="00DB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 Teacher:  Miss Morrow (lmorrow225@c2ni.net)</w:t>
      </w:r>
    </w:p>
    <w:p w14:paraId="6F1D6B94" w14:textId="77777777" w:rsidR="00DB4C9E" w:rsidRDefault="00DB4C9E" w:rsidP="00DB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Designated Teacher:  Mrs Wells (ywells497@c2kni.net)</w:t>
      </w:r>
    </w:p>
    <w:p w14:paraId="3ADFA5E2" w14:textId="0030BEB0" w:rsidR="00DB4C9E" w:rsidRPr="00DB4C9E" w:rsidRDefault="00DB4C9E" w:rsidP="00DB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Governor:  Mrs H Apsley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brian_apsley@fastmail.co.uk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EC138DB" w14:textId="296E0587" w:rsidR="00DB4C9E" w:rsidRDefault="00DB4C9E" w:rsidP="00D513B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hAnsi="Helvetica" w:cs="Helvetica"/>
          <w:color w:val="3F3F42"/>
          <w:shd w:val="clear" w:color="auto" w:fill="FFFFFF"/>
        </w:rPr>
      </w:pPr>
      <w:r>
        <w:rPr>
          <w:rFonts w:ascii="Helvetica" w:hAnsi="Helvetica" w:cs="Helvetica"/>
          <w:noProof/>
          <w:color w:val="3F3F42"/>
          <w:shd w:val="clear" w:color="auto" w:fill="FFFFFF"/>
        </w:rPr>
        <w:drawing>
          <wp:inline distT="0" distB="0" distL="0" distR="0" wp14:anchorId="16ED0E56" wp14:editId="1F298A47">
            <wp:extent cx="1758950" cy="17589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5952" w14:textId="53FA6010" w:rsidR="00622334" w:rsidRPr="000778F1" w:rsidRDefault="00622334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Welcome back!  I do hope you were able to have some family time over the break</w:t>
      </w:r>
      <w:r w:rsidR="00ED594C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and that Santa was good to everyone.  I am sure the children cannot wait to tell us!</w:t>
      </w:r>
    </w:p>
    <w:p w14:paraId="474429D7" w14:textId="1D0609C1" w:rsidR="00367F42" w:rsidRPr="000778F1" w:rsidRDefault="00367F42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0BB0F321" w14:textId="33F4D4D7" w:rsidR="00367F42" w:rsidRPr="000778F1" w:rsidRDefault="00367F42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May I first thank you for your generous donations throughout last term. </w:t>
      </w:r>
      <w:r w:rsidR="001C0E05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The amounts raised have been amazing. 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We are in the position t</w:t>
      </w:r>
      <w:r w:rsidR="001C0E05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o 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purchase numeracy equipment and a </w:t>
      </w:r>
      <w:r w:rsidR="001C0E05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top-quality 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defibrillator. </w:t>
      </w:r>
    </w:p>
    <w:p w14:paraId="06C10D84" w14:textId="1775D381" w:rsidR="00622334" w:rsidRPr="000778F1" w:rsidRDefault="00622334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1E3FB88F" w14:textId="3034FE11" w:rsidR="001C0E05" w:rsidRPr="000778F1" w:rsidRDefault="001C0E05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</w:pPr>
      <w:r w:rsidRPr="000778F1"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  <w:t>Moving Forward</w:t>
      </w:r>
    </w:p>
    <w:p w14:paraId="52B686DF" w14:textId="32F54767" w:rsidR="00E63F46" w:rsidRPr="000778F1" w:rsidRDefault="00DB4C9E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As we look forward to a new year and new term, we</w:t>
      </w:r>
      <w:r w:rsidR="00181E2D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must remember that the safety of our school community continues to be 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our </w:t>
      </w:r>
      <w:r w:rsidR="00181E2D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priority. </w:t>
      </w:r>
      <w:r w:rsidR="00E63F46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I am sure you are aware that the Omicron variant is highly transmissible and is responsible for more than 90% of positive cases in NI. </w:t>
      </w:r>
    </w:p>
    <w:p w14:paraId="068AB8C6" w14:textId="38558F82" w:rsidR="00E63F46" w:rsidRPr="000778F1" w:rsidRDefault="00E63F46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So</w:t>
      </w:r>
      <w:r w:rsidR="004C3009" w:rsidRPr="000778F1">
        <w:rPr>
          <w:rFonts w:cstheme="minorHAnsi"/>
          <w:color w:val="3F3F42"/>
          <w:sz w:val="24"/>
          <w:szCs w:val="24"/>
          <w:shd w:val="clear" w:color="auto" w:fill="FFFFFF"/>
        </w:rPr>
        <w:t>m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e of the symptoms of Omicron are </w:t>
      </w:r>
      <w:r w:rsidR="004C3009" w:rsidRPr="000778F1">
        <w:rPr>
          <w:rFonts w:cstheme="minorHAnsi"/>
          <w:color w:val="3F3F42"/>
          <w:sz w:val="24"/>
          <w:szCs w:val="24"/>
          <w:shd w:val="clear" w:color="auto" w:fill="FFFFFF"/>
        </w:rPr>
        <w:t>like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those of a cold or flu</w:t>
      </w:r>
      <w:r w:rsidR="004C3009" w:rsidRPr="000778F1">
        <w:rPr>
          <w:rFonts w:cstheme="minorHAnsi"/>
          <w:color w:val="3F3F42"/>
          <w:sz w:val="24"/>
          <w:szCs w:val="24"/>
          <w:shd w:val="clear" w:color="auto" w:fill="FFFFFF"/>
        </w:rPr>
        <w:t>. Therefore, it is difficult to distinguish between the cold or Covid without a test.</w:t>
      </w:r>
    </w:p>
    <w:p w14:paraId="6E7C79B2" w14:textId="77777777" w:rsidR="004C3009" w:rsidRPr="000778F1" w:rsidRDefault="004C3009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66EDA93C" w14:textId="22FFD717" w:rsidR="006F0F01" w:rsidRPr="000778F1" w:rsidRDefault="006F0F01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The executive has said its "absolute priority" is ensuring schools remain open</w:t>
      </w:r>
      <w:r w:rsidR="00181E2D" w:rsidRPr="000778F1">
        <w:rPr>
          <w:rFonts w:cstheme="minorHAnsi"/>
          <w:color w:val="3F3F42"/>
          <w:sz w:val="24"/>
          <w:szCs w:val="24"/>
          <w:shd w:val="clear" w:color="auto" w:fill="FFFFFF"/>
        </w:rPr>
        <w:t>.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To help us achieve this</w:t>
      </w:r>
      <w:r w:rsidR="00A57AB2">
        <w:rPr>
          <w:rFonts w:cstheme="minorHAnsi"/>
          <w:color w:val="3F3F42"/>
          <w:sz w:val="24"/>
          <w:szCs w:val="24"/>
          <w:shd w:val="clear" w:color="auto" w:fill="FFFFFF"/>
        </w:rPr>
        <w:t xml:space="preserve"> a detailed risk assessment continues to be in place</w:t>
      </w:r>
      <w:r w:rsidR="008E721E">
        <w:rPr>
          <w:rFonts w:cstheme="minorHAnsi"/>
          <w:color w:val="3F3F42"/>
          <w:sz w:val="24"/>
          <w:szCs w:val="24"/>
          <w:shd w:val="clear" w:color="auto" w:fill="FFFFFF"/>
        </w:rPr>
        <w:t>. This includes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>:</w:t>
      </w:r>
    </w:p>
    <w:p w14:paraId="5702BB40" w14:textId="24256424" w:rsidR="00CA1B02" w:rsidRPr="000778F1" w:rsidRDefault="008E721E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>keeping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class bubbles</w:t>
      </w:r>
    </w:p>
    <w:p w14:paraId="77D36C38" w14:textId="4E4E6F1B" w:rsidR="00CA1B02" w:rsidRPr="000778F1" w:rsidRDefault="008E721E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>providing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as much ventilation as possible (please ensure you put extra clothing on your child each morning)</w:t>
      </w:r>
    </w:p>
    <w:p w14:paraId="742C59BA" w14:textId="7AD55C41" w:rsidR="00CA1B02" w:rsidRPr="000778F1" w:rsidRDefault="00DE6DE1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h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>andwashing and sanitising</w:t>
      </w:r>
      <w:r w:rsidR="005125E8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continue to be</w:t>
      </w:r>
      <w:r w:rsidR="00CA1B02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integral parts of our timetable (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sensitive soap is now being used in all classrooms and toilets)</w:t>
      </w:r>
    </w:p>
    <w:p w14:paraId="0B487AA8" w14:textId="1E0168AE" w:rsidR="00DE6DE1" w:rsidRDefault="00DE6DE1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classe</w:t>
      </w:r>
      <w:r w:rsidR="008E721E">
        <w:rPr>
          <w:rFonts w:cstheme="minorHAnsi"/>
          <w:color w:val="3F3F42"/>
          <w:sz w:val="24"/>
          <w:szCs w:val="24"/>
          <w:shd w:val="clear" w:color="auto" w:fill="FFFFFF"/>
        </w:rPr>
        <w:t>s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return</w:t>
      </w:r>
      <w:r w:rsidR="007C4871">
        <w:rPr>
          <w:rFonts w:cstheme="minorHAnsi"/>
          <w:color w:val="3F3F42"/>
          <w:sz w:val="24"/>
          <w:szCs w:val="24"/>
          <w:shd w:val="clear" w:color="auto" w:fill="FFFFFF"/>
        </w:rPr>
        <w:t>ing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to sitting in rows</w:t>
      </w:r>
      <w:r w:rsidR="008E721E">
        <w:rPr>
          <w:rFonts w:cstheme="minorHAnsi"/>
          <w:color w:val="3F3F42"/>
          <w:sz w:val="24"/>
          <w:szCs w:val="24"/>
          <w:shd w:val="clear" w:color="auto" w:fill="FFFFFF"/>
        </w:rPr>
        <w:t>, when possible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</w:t>
      </w:r>
    </w:p>
    <w:p w14:paraId="2AA75EB6" w14:textId="46A43931" w:rsidR="00F56CAF" w:rsidRDefault="00F56CAF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 xml:space="preserve">limiting the movement of </w:t>
      </w:r>
      <w:r w:rsidR="005279F8">
        <w:rPr>
          <w:rFonts w:cstheme="minorHAnsi"/>
          <w:color w:val="3F3F42"/>
          <w:sz w:val="24"/>
          <w:szCs w:val="24"/>
          <w:shd w:val="clear" w:color="auto" w:fill="FFFFFF"/>
        </w:rPr>
        <w:t>items from school-home and vice versa</w:t>
      </w:r>
    </w:p>
    <w:p w14:paraId="2532EAFD" w14:textId="77A5451A" w:rsidR="005279F8" w:rsidRPr="000778F1" w:rsidRDefault="005279F8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>limiting access to the school building to essential work</w:t>
      </w:r>
      <w:r w:rsidR="007C4871">
        <w:rPr>
          <w:rFonts w:cstheme="minorHAnsi"/>
          <w:color w:val="3F3F42"/>
          <w:sz w:val="24"/>
          <w:szCs w:val="24"/>
          <w:shd w:val="clear" w:color="auto" w:fill="FFFFFF"/>
        </w:rPr>
        <w:t>ers only</w:t>
      </w:r>
    </w:p>
    <w:p w14:paraId="1A3F2BD4" w14:textId="67C14ABB" w:rsidR="00DE6DE1" w:rsidRPr="000778F1" w:rsidRDefault="008E721E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 xml:space="preserve">placing </w:t>
      </w:r>
      <w:r w:rsidR="00DE6DE1" w:rsidRPr="000778F1">
        <w:rPr>
          <w:rFonts w:cstheme="minorHAnsi"/>
          <w:color w:val="3F3F42"/>
          <w:sz w:val="24"/>
          <w:szCs w:val="24"/>
          <w:shd w:val="clear" w:color="auto" w:fill="FFFFFF"/>
        </w:rPr>
        <w:t>co2 monitor</w:t>
      </w:r>
      <w:r>
        <w:rPr>
          <w:rFonts w:cstheme="minorHAnsi"/>
          <w:color w:val="3F3F42"/>
          <w:sz w:val="24"/>
          <w:szCs w:val="24"/>
          <w:shd w:val="clear" w:color="auto" w:fill="FFFFFF"/>
        </w:rPr>
        <w:t>s</w:t>
      </w:r>
      <w:r w:rsidR="00DE6DE1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in rooms</w:t>
      </w:r>
      <w:r w:rsidR="005125E8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w</w:t>
      </w:r>
      <w:r>
        <w:rPr>
          <w:rFonts w:cstheme="minorHAnsi"/>
          <w:color w:val="3F3F42"/>
          <w:sz w:val="24"/>
          <w:szCs w:val="24"/>
          <w:shd w:val="clear" w:color="auto" w:fill="FFFFFF"/>
        </w:rPr>
        <w:t>h</w:t>
      </w:r>
      <w:r w:rsidR="005125E8" w:rsidRPr="000778F1">
        <w:rPr>
          <w:rFonts w:cstheme="minorHAnsi"/>
          <w:color w:val="3F3F42"/>
          <w:sz w:val="24"/>
          <w:szCs w:val="24"/>
          <w:shd w:val="clear" w:color="auto" w:fill="FFFFFF"/>
        </w:rPr>
        <w:t>e</w:t>
      </w:r>
      <w:r>
        <w:rPr>
          <w:rFonts w:cstheme="minorHAnsi"/>
          <w:color w:val="3F3F42"/>
          <w:sz w:val="24"/>
          <w:szCs w:val="24"/>
          <w:shd w:val="clear" w:color="auto" w:fill="FFFFFF"/>
        </w:rPr>
        <w:t>n</w:t>
      </w:r>
      <w:r w:rsidR="005125E8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3F3F42"/>
          <w:sz w:val="24"/>
          <w:szCs w:val="24"/>
          <w:shd w:val="clear" w:color="auto" w:fill="FFFFFF"/>
        </w:rPr>
        <w:t>available</w:t>
      </w:r>
      <w:r w:rsidR="005125E8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from EANI</w:t>
      </w:r>
    </w:p>
    <w:p w14:paraId="6CC5CA7B" w14:textId="70173A53" w:rsidR="005125E8" w:rsidRPr="000778F1" w:rsidRDefault="005125E8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extra cleaning will take place, including fogging, should there be a case o</w:t>
      </w:r>
      <w:r w:rsidR="008E721E">
        <w:rPr>
          <w:rFonts w:cstheme="minorHAnsi"/>
          <w:color w:val="3F3F42"/>
          <w:sz w:val="24"/>
          <w:szCs w:val="24"/>
          <w:shd w:val="clear" w:color="auto" w:fill="FFFFFF"/>
        </w:rPr>
        <w:t>f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covid within a class</w:t>
      </w:r>
    </w:p>
    <w:p w14:paraId="0DC6B3E0" w14:textId="5561AE60" w:rsidR="005125E8" w:rsidRDefault="005125E8" w:rsidP="00CA1B0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liais</w:t>
      </w:r>
      <w:r w:rsidR="008E721E">
        <w:rPr>
          <w:rFonts w:cstheme="minorHAnsi"/>
          <w:color w:val="3F3F42"/>
          <w:sz w:val="24"/>
          <w:szCs w:val="24"/>
          <w:shd w:val="clear" w:color="auto" w:fill="FFFFFF"/>
        </w:rPr>
        <w:t>ing</w:t>
      </w: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with EANI and PHA</w:t>
      </w:r>
    </w:p>
    <w:p w14:paraId="1F6B8154" w14:textId="26ADB421" w:rsidR="005279F8" w:rsidRDefault="005279F8" w:rsidP="005279F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70E417B3" w14:textId="77777777" w:rsidR="005279F8" w:rsidRPr="005279F8" w:rsidRDefault="005279F8" w:rsidP="005279F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3036AAF0" w14:textId="370B6AAF" w:rsidR="005125E8" w:rsidRPr="000778F1" w:rsidRDefault="005125E8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63CDFDB4" w14:textId="77777777" w:rsidR="008E721E" w:rsidRPr="005279F8" w:rsidRDefault="005125E8" w:rsidP="004C3009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color w:val="3F3F42"/>
          <w:sz w:val="24"/>
          <w:szCs w:val="24"/>
          <w:shd w:val="clear" w:color="auto" w:fill="FFFFFF"/>
        </w:rPr>
      </w:pPr>
      <w:r w:rsidRPr="005279F8">
        <w:rPr>
          <w:rFonts w:cstheme="minorHAnsi"/>
          <w:b/>
          <w:bCs/>
          <w:color w:val="3F3F42"/>
          <w:sz w:val="24"/>
          <w:szCs w:val="24"/>
          <w:shd w:val="clear" w:color="auto" w:fill="FFFFFF"/>
        </w:rPr>
        <w:lastRenderedPageBreak/>
        <w:t>W</w:t>
      </w:r>
      <w:r w:rsidR="00E63F46" w:rsidRPr="005279F8">
        <w:rPr>
          <w:rFonts w:cstheme="minorHAnsi"/>
          <w:b/>
          <w:bCs/>
          <w:color w:val="3F3F42"/>
          <w:sz w:val="24"/>
          <w:szCs w:val="24"/>
          <w:shd w:val="clear" w:color="auto" w:fill="FFFFFF"/>
        </w:rPr>
        <w:t>e</w:t>
      </w:r>
      <w:r w:rsidRPr="005279F8">
        <w:rPr>
          <w:rFonts w:cstheme="minorHAnsi"/>
          <w:b/>
          <w:bCs/>
          <w:color w:val="3F3F42"/>
          <w:sz w:val="24"/>
          <w:szCs w:val="24"/>
          <w:shd w:val="clear" w:color="auto" w:fill="FFFFFF"/>
        </w:rPr>
        <w:t xml:space="preserve"> also need your help</w:t>
      </w:r>
      <w:r w:rsidR="00E63F46" w:rsidRPr="005279F8">
        <w:rPr>
          <w:rFonts w:cstheme="minorHAnsi"/>
          <w:b/>
          <w:bCs/>
          <w:color w:val="3F3F42"/>
          <w:sz w:val="24"/>
          <w:szCs w:val="24"/>
          <w:shd w:val="clear" w:color="auto" w:fill="FFFFFF"/>
        </w:rPr>
        <w:t xml:space="preserve">. </w:t>
      </w:r>
    </w:p>
    <w:p w14:paraId="533530EE" w14:textId="708AD687" w:rsidR="004C3009" w:rsidRPr="000778F1" w:rsidRDefault="00E63F46" w:rsidP="004C300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F3F42"/>
          <w:sz w:val="24"/>
          <w:szCs w:val="24"/>
          <w:lang w:eastAsia="en-GB"/>
        </w:rPr>
      </w:pPr>
      <w:r w:rsidRPr="000778F1">
        <w:rPr>
          <w:rFonts w:cstheme="minorHAnsi"/>
          <w:color w:val="3F3F42"/>
          <w:sz w:val="24"/>
          <w:szCs w:val="24"/>
          <w:shd w:val="clear" w:color="auto" w:fill="FFFFFF"/>
        </w:rPr>
        <w:t>Please do not send your child</w:t>
      </w:r>
      <w:r w:rsidR="004C3009" w:rsidRPr="000778F1">
        <w:rPr>
          <w:rFonts w:cstheme="minorHAnsi"/>
          <w:color w:val="3F3F42"/>
          <w:sz w:val="24"/>
          <w:szCs w:val="24"/>
          <w:shd w:val="clear" w:color="auto" w:fill="FFFFFF"/>
        </w:rPr>
        <w:t xml:space="preserve"> to school if they are unwell.</w:t>
      </w:r>
      <w:r w:rsidR="004C3009"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 T</w:t>
      </w:r>
      <w:r w:rsidR="004C3009" w:rsidRPr="006F0F01">
        <w:rPr>
          <w:rFonts w:eastAsia="Times New Roman" w:cstheme="minorHAnsi"/>
          <w:color w:val="3F3F42"/>
          <w:sz w:val="24"/>
          <w:szCs w:val="24"/>
          <w:lang w:eastAsia="en-GB"/>
        </w:rPr>
        <w:t>he PHA has stressed that those displaying symptoms should book a PCR test as soon as possible.</w:t>
      </w:r>
      <w:r w:rsidR="00870ABB"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Should your child become unwell whilst in school, they will be sent home immediately.  Please ensure you have arrangements in place to have you</w:t>
      </w:r>
      <w:r w:rsidR="008E721E">
        <w:rPr>
          <w:rFonts w:eastAsia="Times New Roman" w:cstheme="minorHAnsi"/>
          <w:color w:val="3F3F42"/>
          <w:sz w:val="24"/>
          <w:szCs w:val="24"/>
          <w:lang w:eastAsia="en-GB"/>
        </w:rPr>
        <w:t>r</w:t>
      </w:r>
      <w:r w:rsidR="00870ABB"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child picked up asap. </w:t>
      </w:r>
    </w:p>
    <w:p w14:paraId="1AC1D45E" w14:textId="14DD3B2B" w:rsidR="00ED594C" w:rsidRPr="000778F1" w:rsidRDefault="00870ABB" w:rsidP="00ED594C">
      <w:pPr>
        <w:pStyle w:val="NoSpacing"/>
        <w:rPr>
          <w:rFonts w:eastAsia="Times New Roman" w:cstheme="minorHAnsi"/>
          <w:color w:val="3F3F42"/>
          <w:sz w:val="24"/>
          <w:szCs w:val="24"/>
          <w:lang w:eastAsia="en-GB"/>
        </w:rPr>
      </w:pP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A reminder that should your child be sick or have diarrhoea, they MUST NOT attend school until 48 hours after the last bout.  </w:t>
      </w:r>
    </w:p>
    <w:p w14:paraId="063396B9" w14:textId="40A3B806" w:rsidR="001C0E05" w:rsidRPr="000778F1" w:rsidRDefault="001C0E05" w:rsidP="00ED594C">
      <w:pPr>
        <w:pStyle w:val="NoSpacing"/>
        <w:rPr>
          <w:rFonts w:eastAsia="Times New Roman" w:cstheme="minorHAnsi"/>
          <w:color w:val="3F3F42"/>
          <w:sz w:val="24"/>
          <w:szCs w:val="24"/>
          <w:lang w:eastAsia="en-GB"/>
        </w:rPr>
      </w:pPr>
    </w:p>
    <w:p w14:paraId="49B92B5C" w14:textId="77777777" w:rsidR="00F56CAF" w:rsidRDefault="001C0E05" w:rsidP="00ED594C">
      <w:pPr>
        <w:pStyle w:val="NoSpacing"/>
        <w:rPr>
          <w:rFonts w:eastAsia="Times New Roman" w:cstheme="minorHAnsi"/>
          <w:color w:val="3F3F42"/>
          <w:sz w:val="24"/>
          <w:szCs w:val="24"/>
          <w:lang w:eastAsia="en-GB"/>
        </w:rPr>
      </w:pP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>I</w:t>
      </w:r>
      <w:r w:rsidR="008E721E">
        <w:rPr>
          <w:rFonts w:eastAsia="Times New Roman" w:cstheme="minorHAnsi"/>
          <w:color w:val="3F3F42"/>
          <w:sz w:val="24"/>
          <w:szCs w:val="24"/>
          <w:lang w:eastAsia="en-GB"/>
        </w:rPr>
        <w:t>t</w:t>
      </w: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i</w:t>
      </w:r>
      <w:r w:rsidR="008E721E">
        <w:rPr>
          <w:rFonts w:eastAsia="Times New Roman" w:cstheme="minorHAnsi"/>
          <w:color w:val="3F3F42"/>
          <w:sz w:val="24"/>
          <w:szCs w:val="24"/>
          <w:lang w:eastAsia="en-GB"/>
        </w:rPr>
        <w:t>s vital</w:t>
      </w: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that you let me know </w:t>
      </w:r>
      <w:r w:rsidR="00F56CAF" w:rsidRPr="000778F1">
        <w:rPr>
          <w:rFonts w:eastAsia="Times New Roman" w:cstheme="minorHAnsi"/>
          <w:color w:val="3F3F42"/>
          <w:sz w:val="24"/>
          <w:szCs w:val="24"/>
          <w:lang w:eastAsia="en-GB"/>
        </w:rPr>
        <w:t>asap if</w:t>
      </w: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your child tests positive for Covid -19</w:t>
      </w:r>
    </w:p>
    <w:p w14:paraId="32FC51DC" w14:textId="059D549D" w:rsidR="001C0E05" w:rsidRPr="000778F1" w:rsidRDefault="001C0E05" w:rsidP="00ED594C">
      <w:pPr>
        <w:pStyle w:val="NoSpacing"/>
        <w:rPr>
          <w:rFonts w:eastAsia="Times New Roman" w:cstheme="minorHAnsi"/>
          <w:color w:val="3F3F42"/>
          <w:sz w:val="24"/>
          <w:szCs w:val="24"/>
          <w:lang w:eastAsia="en-GB"/>
        </w:rPr>
      </w:pPr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>(</w:t>
      </w:r>
      <w:hyperlink r:id="rId7" w:history="1">
        <w:r w:rsidR="00F56CAF" w:rsidRPr="003C45C2">
          <w:rPr>
            <w:rStyle w:val="Hyperlink"/>
            <w:rFonts w:eastAsia="Times New Roman" w:cstheme="minorHAnsi"/>
            <w:sz w:val="24"/>
            <w:szCs w:val="24"/>
            <w:lang w:eastAsia="en-GB"/>
          </w:rPr>
          <w:t>lmorrow225@c2kni.net</w:t>
        </w:r>
      </w:hyperlink>
      <w:r w:rsidRPr="000778F1">
        <w:rPr>
          <w:rFonts w:eastAsia="Times New Roman" w:cstheme="minorHAnsi"/>
          <w:color w:val="3F3F42"/>
          <w:sz w:val="24"/>
          <w:szCs w:val="24"/>
          <w:lang w:eastAsia="en-GB"/>
        </w:rPr>
        <w:t>)</w:t>
      </w:r>
      <w:r w:rsidR="000778F1" w:rsidRPr="000778F1">
        <w:rPr>
          <w:rFonts w:eastAsia="Times New Roman" w:cstheme="minorHAnsi"/>
          <w:color w:val="3F3F42"/>
          <w:sz w:val="24"/>
          <w:szCs w:val="24"/>
          <w:lang w:eastAsia="en-GB"/>
        </w:rPr>
        <w:t>.</w:t>
      </w:r>
      <w:r w:rsidR="008E721E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I will</w:t>
      </w:r>
      <w:r w:rsidR="00F56CAF">
        <w:rPr>
          <w:rFonts w:eastAsia="Times New Roman" w:cstheme="minorHAnsi"/>
          <w:color w:val="3F3F42"/>
          <w:sz w:val="24"/>
          <w:szCs w:val="24"/>
          <w:lang w:eastAsia="en-GB"/>
        </w:rPr>
        <w:t xml:space="preserve"> continue to let you know of any positive cases within school. </w:t>
      </w:r>
    </w:p>
    <w:p w14:paraId="13F5FECF" w14:textId="77777777" w:rsidR="000778F1" w:rsidRPr="000778F1" w:rsidRDefault="000778F1" w:rsidP="00ED594C">
      <w:pPr>
        <w:pStyle w:val="NoSpacing"/>
        <w:rPr>
          <w:rFonts w:eastAsia="Times New Roman" w:cstheme="minorHAnsi"/>
          <w:color w:val="3F3F42"/>
          <w:sz w:val="24"/>
          <w:szCs w:val="24"/>
          <w:lang w:eastAsia="en-GB"/>
        </w:rPr>
      </w:pPr>
    </w:p>
    <w:p w14:paraId="3DAB0025" w14:textId="77777777" w:rsidR="00F56CAF" w:rsidRDefault="00ED594C" w:rsidP="00ED594C">
      <w:pPr>
        <w:pStyle w:val="NoSpacing"/>
        <w:rPr>
          <w:rFonts w:cstheme="minorHAnsi"/>
          <w:sz w:val="24"/>
          <w:szCs w:val="24"/>
        </w:rPr>
      </w:pPr>
      <w:r w:rsidRPr="000778F1">
        <w:rPr>
          <w:rFonts w:cstheme="minorHAnsi"/>
          <w:sz w:val="24"/>
          <w:szCs w:val="24"/>
        </w:rPr>
        <w:t xml:space="preserve">If a member of your household tests positive, I would ask that you keep your child off school. </w:t>
      </w:r>
      <w:r w:rsidR="00F56CAF">
        <w:rPr>
          <w:rFonts w:cstheme="minorHAnsi"/>
          <w:sz w:val="24"/>
          <w:szCs w:val="24"/>
        </w:rPr>
        <w:t xml:space="preserve">We know how quickly covid, especially Omicron, can spread. </w:t>
      </w:r>
    </w:p>
    <w:p w14:paraId="518D8294" w14:textId="6BCD4A5F" w:rsidR="00ED594C" w:rsidRPr="000778F1" w:rsidRDefault="00ED594C" w:rsidP="00ED594C">
      <w:pPr>
        <w:pStyle w:val="NoSpacing"/>
        <w:rPr>
          <w:rFonts w:cstheme="minorHAnsi"/>
          <w:sz w:val="24"/>
          <w:szCs w:val="24"/>
        </w:rPr>
      </w:pPr>
      <w:r w:rsidRPr="000778F1">
        <w:rPr>
          <w:rFonts w:cstheme="minorHAnsi"/>
          <w:sz w:val="24"/>
          <w:szCs w:val="24"/>
        </w:rPr>
        <w:t>Work will be placed on the Home Learning Section of the website. We are again working on your goodwill to help keep us as safe as possible.</w:t>
      </w:r>
    </w:p>
    <w:p w14:paraId="3A2ED527" w14:textId="77777777" w:rsidR="007C6D91" w:rsidRPr="000778F1" w:rsidRDefault="007C6D91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45C07072" w14:textId="1329D2AB" w:rsidR="0030181D" w:rsidRPr="00F56CAF" w:rsidRDefault="0030181D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</w:pPr>
      <w:r w:rsidRPr="00F56CAF"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  <w:t>S</w:t>
      </w:r>
      <w:r w:rsidR="00F56CAF" w:rsidRPr="00F56CAF"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  <w:t>taffing</w:t>
      </w:r>
    </w:p>
    <w:p w14:paraId="6A5F0B60" w14:textId="1CAF0236" w:rsidR="0030181D" w:rsidRDefault="0030181D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  <w:r w:rsidRPr="000778F1">
        <w:rPr>
          <w:rFonts w:cstheme="minorHAnsi"/>
          <w:sz w:val="24"/>
          <w:szCs w:val="24"/>
        </w:rPr>
        <w:t xml:space="preserve">The </w:t>
      </w:r>
      <w:r w:rsidR="00622334" w:rsidRPr="000778F1">
        <w:rPr>
          <w:rFonts w:cstheme="minorHAnsi"/>
          <w:sz w:val="24"/>
          <w:szCs w:val="24"/>
        </w:rPr>
        <w:t>surge in positive cases</w:t>
      </w:r>
      <w:r w:rsidR="00F56CAF">
        <w:rPr>
          <w:rFonts w:cstheme="minorHAnsi"/>
          <w:sz w:val="24"/>
          <w:szCs w:val="24"/>
        </w:rPr>
        <w:t xml:space="preserve"> now,</w:t>
      </w:r>
      <w:r w:rsidR="00622334" w:rsidRPr="000778F1">
        <w:rPr>
          <w:rFonts w:cstheme="minorHAnsi"/>
          <w:sz w:val="24"/>
          <w:szCs w:val="24"/>
        </w:rPr>
        <w:t xml:space="preserve"> may lead to disruption regarding staffing.  </w:t>
      </w:r>
      <w:r w:rsidRPr="000778F1">
        <w:rPr>
          <w:rFonts w:cstheme="minorHAnsi"/>
          <w:sz w:val="24"/>
          <w:szCs w:val="24"/>
        </w:rPr>
        <w:t xml:space="preserve">We continue to have staff off and it is nearly impossible to get substitute </w:t>
      </w:r>
      <w:r w:rsidR="00622334" w:rsidRPr="000778F1">
        <w:rPr>
          <w:rFonts w:cstheme="minorHAnsi"/>
          <w:sz w:val="24"/>
          <w:szCs w:val="24"/>
        </w:rPr>
        <w:t>staff</w:t>
      </w:r>
      <w:r w:rsidRPr="000778F1">
        <w:rPr>
          <w:rFonts w:cstheme="minorHAnsi"/>
          <w:sz w:val="24"/>
          <w:szCs w:val="24"/>
        </w:rPr>
        <w:t>. I am just making you aware that it may be necessary to return to home learning, should this situation arise.</w:t>
      </w:r>
      <w:r w:rsidR="00622334" w:rsidRPr="000778F1">
        <w:rPr>
          <w:rFonts w:cstheme="minorHAnsi"/>
          <w:sz w:val="24"/>
          <w:szCs w:val="24"/>
        </w:rPr>
        <w:t xml:space="preserve"> Consequently, you may have to </w:t>
      </w:r>
      <w:r w:rsidR="00ED594C" w:rsidRPr="000778F1">
        <w:rPr>
          <w:rFonts w:cstheme="minorHAnsi"/>
          <w:sz w:val="24"/>
          <w:szCs w:val="24"/>
        </w:rPr>
        <w:t>plan</w:t>
      </w:r>
      <w:r w:rsidR="00622334" w:rsidRPr="000778F1">
        <w:rPr>
          <w:rFonts w:cstheme="minorHAnsi"/>
          <w:sz w:val="24"/>
          <w:szCs w:val="24"/>
        </w:rPr>
        <w:t xml:space="preserve"> for childcare at the last moment. </w:t>
      </w:r>
    </w:p>
    <w:p w14:paraId="00F48A31" w14:textId="40663299" w:rsidR="005279F8" w:rsidRDefault="005279F8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</w:p>
    <w:p w14:paraId="2BAFE549" w14:textId="125BB99F" w:rsidR="005279F8" w:rsidRDefault="005279F8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sz w:val="24"/>
          <w:szCs w:val="24"/>
          <w:u w:val="single"/>
        </w:rPr>
      </w:pPr>
      <w:r w:rsidRPr="005279F8">
        <w:rPr>
          <w:rFonts w:cstheme="minorHAnsi"/>
          <w:b/>
          <w:bCs/>
          <w:sz w:val="24"/>
          <w:szCs w:val="24"/>
          <w:u w:val="single"/>
        </w:rPr>
        <w:t>Lateness</w:t>
      </w:r>
    </w:p>
    <w:p w14:paraId="73324CF2" w14:textId="6F3AD2EE" w:rsidR="00076A19" w:rsidRDefault="00076A19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families are in </w:t>
      </w:r>
      <w:r w:rsidR="00097C66">
        <w:rPr>
          <w:rFonts w:cstheme="minorHAnsi"/>
          <w:sz w:val="24"/>
          <w:szCs w:val="24"/>
        </w:rPr>
        <w:t>on time in the morning and at pick up time. Thank you.  A few however are regularly late at both drop off and pick up times. Please make a big effort to be on time this term.</w:t>
      </w:r>
    </w:p>
    <w:p w14:paraId="6E378059" w14:textId="77777777" w:rsidR="00097C66" w:rsidRDefault="00097C66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</w:p>
    <w:p w14:paraId="2A93BC24" w14:textId="77777777" w:rsidR="00076A19" w:rsidRPr="007C6D91" w:rsidRDefault="00076A19" w:rsidP="00076A19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</w:pPr>
      <w:r w:rsidRPr="007C6D91">
        <w:rPr>
          <w:rFonts w:cstheme="minorHAnsi"/>
          <w:b/>
          <w:bCs/>
          <w:color w:val="3F3F42"/>
          <w:sz w:val="24"/>
          <w:szCs w:val="24"/>
          <w:u w:val="single"/>
          <w:shd w:val="clear" w:color="auto" w:fill="FFFFFF"/>
        </w:rPr>
        <w:t>Dropping off and picking up</w:t>
      </w:r>
    </w:p>
    <w:p w14:paraId="5CC4B2CB" w14:textId="010BF1C3" w:rsidR="00097C66" w:rsidRDefault="00076A19" w:rsidP="00076A19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 xml:space="preserve">In the morning, I would ask that your child remains in the car until the staff are in the playground. Please do not congregate at the gate and remember to wear a mask. </w:t>
      </w:r>
    </w:p>
    <w:p w14:paraId="42467B6A" w14:textId="77777777" w:rsidR="00097C66" w:rsidRDefault="00097C66" w:rsidP="00076A19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00A5866D" w14:textId="22F9C86F" w:rsidR="00076A19" w:rsidRDefault="00097C66" w:rsidP="00076A19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>
        <w:rPr>
          <w:rFonts w:cstheme="minorHAnsi"/>
          <w:color w:val="3F3F42"/>
          <w:sz w:val="24"/>
          <w:szCs w:val="24"/>
          <w:shd w:val="clear" w:color="auto" w:fill="FFFFFF"/>
        </w:rPr>
        <w:t>Remember to wear your mask at pick up time and use the one-way system if you are entering and leaving the playground.</w:t>
      </w:r>
    </w:p>
    <w:p w14:paraId="7AA886B2" w14:textId="77777777" w:rsidR="007C6D91" w:rsidRDefault="007C6D91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z w:val="24"/>
          <w:szCs w:val="24"/>
        </w:rPr>
      </w:pPr>
    </w:p>
    <w:p w14:paraId="4EC0FD7D" w14:textId="348CEE59" w:rsidR="007C6D91" w:rsidRDefault="007C6D91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b/>
          <w:bCs/>
          <w:sz w:val="24"/>
          <w:szCs w:val="24"/>
          <w:u w:val="single"/>
        </w:rPr>
      </w:pPr>
      <w:r w:rsidRPr="007C6D91">
        <w:rPr>
          <w:rFonts w:cstheme="minorHAnsi"/>
          <w:b/>
          <w:bCs/>
          <w:sz w:val="24"/>
          <w:szCs w:val="24"/>
          <w:u w:val="single"/>
        </w:rPr>
        <w:t>Parking</w:t>
      </w:r>
    </w:p>
    <w:p w14:paraId="1DA0AA4B" w14:textId="4411E24B" w:rsidR="007C6D91" w:rsidRPr="007C6D91" w:rsidRDefault="007C6D91" w:rsidP="005125E8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  <w:r w:rsidRPr="007C6D91">
        <w:rPr>
          <w:rFonts w:cstheme="minorHAnsi"/>
          <w:sz w:val="24"/>
          <w:szCs w:val="24"/>
        </w:rPr>
        <w:t>Please do not park across from or across the school gate at any time.</w:t>
      </w:r>
      <w:r>
        <w:rPr>
          <w:rFonts w:cstheme="minorHAnsi"/>
          <w:sz w:val="24"/>
          <w:szCs w:val="24"/>
        </w:rPr>
        <w:t xml:space="preserve"> </w:t>
      </w:r>
    </w:p>
    <w:p w14:paraId="20C12D32" w14:textId="77777777" w:rsidR="00076A19" w:rsidRPr="000778F1" w:rsidRDefault="00076A19" w:rsidP="006F0F01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color w:val="3F3F42"/>
          <w:sz w:val="24"/>
          <w:szCs w:val="24"/>
          <w:shd w:val="clear" w:color="auto" w:fill="FFFFFF"/>
        </w:rPr>
      </w:pPr>
    </w:p>
    <w:p w14:paraId="124DD1FD" w14:textId="68E12054" w:rsidR="006F0F01" w:rsidRPr="00F56CAF" w:rsidRDefault="00870ABB" w:rsidP="006F0F0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F3F42"/>
          <w:sz w:val="24"/>
          <w:szCs w:val="24"/>
          <w:u w:val="single"/>
          <w:bdr w:val="none" w:sz="0" w:space="0" w:color="auto" w:frame="1"/>
          <w:lang w:eastAsia="en-GB"/>
        </w:rPr>
      </w:pPr>
      <w:r w:rsidRPr="00F56CAF">
        <w:rPr>
          <w:rFonts w:eastAsia="Times New Roman" w:cstheme="minorHAnsi"/>
          <w:b/>
          <w:bCs/>
          <w:color w:val="3F3F42"/>
          <w:sz w:val="24"/>
          <w:szCs w:val="24"/>
          <w:u w:val="single"/>
          <w:bdr w:val="none" w:sz="0" w:space="0" w:color="auto" w:frame="1"/>
          <w:lang w:eastAsia="en-GB"/>
        </w:rPr>
        <w:t>C</w:t>
      </w:r>
      <w:r w:rsidR="00F56CAF" w:rsidRPr="00F56CAF">
        <w:rPr>
          <w:rFonts w:eastAsia="Times New Roman" w:cstheme="minorHAnsi"/>
          <w:b/>
          <w:bCs/>
          <w:color w:val="3F3F42"/>
          <w:sz w:val="24"/>
          <w:szCs w:val="24"/>
          <w:u w:val="single"/>
          <w:bdr w:val="none" w:sz="0" w:space="0" w:color="auto" w:frame="1"/>
          <w:lang w:eastAsia="en-GB"/>
        </w:rPr>
        <w:t>ontacts</w:t>
      </w:r>
    </w:p>
    <w:p w14:paraId="5BAEF43C" w14:textId="51A75D31" w:rsidR="00870ABB" w:rsidRPr="000778F1" w:rsidRDefault="00870ABB" w:rsidP="006F0F0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</w:pPr>
      <w:r w:rsidRPr="000778F1"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  <w:t>Should you have changed any of your contact details, you should let Mrs Wilson</w:t>
      </w:r>
      <w:r w:rsidR="0030181D" w:rsidRPr="000778F1"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  <w:t xml:space="preserve"> </w:t>
      </w:r>
      <w:r w:rsidR="005279F8"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  <w:t xml:space="preserve">know asap </w:t>
      </w:r>
      <w:r w:rsidR="0030181D" w:rsidRPr="000778F1"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  <w:t>(swilson869@c2kni.net)</w:t>
      </w:r>
      <w:r w:rsidRPr="000778F1">
        <w:rPr>
          <w:rFonts w:eastAsia="Times New Roman" w:cstheme="minorHAnsi"/>
          <w:color w:val="3F3F42"/>
          <w:sz w:val="24"/>
          <w:szCs w:val="24"/>
          <w:bdr w:val="none" w:sz="0" w:space="0" w:color="auto" w:frame="1"/>
          <w:lang w:eastAsia="en-GB"/>
        </w:rPr>
        <w:t>.</w:t>
      </w:r>
    </w:p>
    <w:p w14:paraId="14A92BF1" w14:textId="39077A5E" w:rsidR="005436B2" w:rsidRPr="000778F1" w:rsidRDefault="005436B2">
      <w:pPr>
        <w:rPr>
          <w:rFonts w:cstheme="minorHAnsi"/>
          <w:sz w:val="24"/>
          <w:szCs w:val="24"/>
        </w:rPr>
      </w:pPr>
    </w:p>
    <w:p w14:paraId="067EAF29" w14:textId="69361EC7" w:rsidR="000778F1" w:rsidRDefault="000778F1">
      <w:r>
        <w:t>C L Morrow                                                                                                                         3</w:t>
      </w:r>
      <w:r w:rsidR="00A57AB2">
        <w:t>rd</w:t>
      </w:r>
      <w:r>
        <w:t xml:space="preserve"> January2022</w:t>
      </w:r>
    </w:p>
    <w:p w14:paraId="5C47B4D3" w14:textId="09548F44" w:rsidR="00A57AB2" w:rsidRDefault="00A57AB2">
      <w:r>
        <w:t>Principal</w:t>
      </w:r>
    </w:p>
    <w:p w14:paraId="66A87FA7" w14:textId="77777777" w:rsidR="00A57AB2" w:rsidRDefault="00A57AB2"/>
    <w:sectPr w:rsidR="00A5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2EA"/>
    <w:multiLevelType w:val="hybridMultilevel"/>
    <w:tmpl w:val="41FCDE28"/>
    <w:lvl w:ilvl="0" w:tplc="D616A84E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D25C3"/>
    <w:multiLevelType w:val="hybridMultilevel"/>
    <w:tmpl w:val="1D689296"/>
    <w:lvl w:ilvl="0" w:tplc="812859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01"/>
    <w:rsid w:val="00076A19"/>
    <w:rsid w:val="000778F1"/>
    <w:rsid w:val="00097C66"/>
    <w:rsid w:val="00181E2D"/>
    <w:rsid w:val="001C0E05"/>
    <w:rsid w:val="0030181D"/>
    <w:rsid w:val="00367F42"/>
    <w:rsid w:val="004C3009"/>
    <w:rsid w:val="005125E8"/>
    <w:rsid w:val="005279F8"/>
    <w:rsid w:val="005436B2"/>
    <w:rsid w:val="005905C7"/>
    <w:rsid w:val="00622334"/>
    <w:rsid w:val="00681D7D"/>
    <w:rsid w:val="006F0F01"/>
    <w:rsid w:val="007C4871"/>
    <w:rsid w:val="007C6D91"/>
    <w:rsid w:val="00842F1E"/>
    <w:rsid w:val="00870ABB"/>
    <w:rsid w:val="008E721E"/>
    <w:rsid w:val="00A57AB2"/>
    <w:rsid w:val="00C9192A"/>
    <w:rsid w:val="00CA1B02"/>
    <w:rsid w:val="00D513B3"/>
    <w:rsid w:val="00DB4C9E"/>
    <w:rsid w:val="00DE6DE1"/>
    <w:rsid w:val="00E63F46"/>
    <w:rsid w:val="00ED594C"/>
    <w:rsid w:val="00F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176B"/>
  <w15:chartTrackingRefBased/>
  <w15:docId w15:val="{D0DD29D5-234A-440F-AF85-3E153220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6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4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B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7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orrow225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rian_apsley@fas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    /</vt:lpstr>
      <vt:lpstr>    Welcome back!  I do hope you were able to have some family time over the break a</vt:lpstr>
      <vt:lpstr>    </vt:lpstr>
      <vt:lpstr>    May I first thank you for your generous donations throughout last term. The amou</vt:lpstr>
      <vt:lpstr>    </vt:lpstr>
      <vt:lpstr>    Moving Forward</vt:lpstr>
      <vt:lpstr>    As we look forward to a new year and new term, we must remember that the safety </vt:lpstr>
      <vt:lpstr>    Some of the symptoms of Omicron are like those of a cold or flu. Therefore, it i</vt:lpstr>
      <vt:lpstr>    </vt:lpstr>
      <vt:lpstr>    The executive has said its "absolute priority" is ensuring schools remain open. </vt:lpstr>
      <vt:lpstr>    keeping class bubbles</vt:lpstr>
      <vt:lpstr>    providing as much ventilation as possible (please ensure you put extra clothing </vt:lpstr>
      <vt:lpstr>    handwashing and sanitising continue to be integral parts of our timetable (sensi</vt:lpstr>
      <vt:lpstr>    classes returning to sitting in rows, when possible </vt:lpstr>
      <vt:lpstr>    limiting the movement of items from school-home and vice versa</vt:lpstr>
      <vt:lpstr>    limiting access to the school building to essential workers only</vt:lpstr>
      <vt:lpstr>    placing co2 monitors in rooms when available from EANI</vt:lpstr>
      <vt:lpstr>    extra cleaning will take place, including fogging, should there be a case of cov</vt:lpstr>
      <vt:lpstr>    liaising with EANI and PHA</vt:lpstr>
      <vt:lpstr>    </vt:lpstr>
      <vt:lpstr>    </vt:lpstr>
      <vt:lpstr>    </vt:lpstr>
      <vt:lpstr>    </vt:lpstr>
      <vt:lpstr>    Staffing</vt:lpstr>
      <vt:lpstr>    The surge in positive cases now, may lead to disruption regarding staffing.  We </vt:lpstr>
      <vt:lpstr>    </vt:lpstr>
      <vt:lpstr>    Lateness</vt:lpstr>
      <vt:lpstr>    Most families are in on time in the morning and at pick up time. Thank you.  A f</vt:lpstr>
      <vt:lpstr>    </vt:lpstr>
      <vt:lpstr>    Dropping off and picking up</vt:lpstr>
      <vt:lpstr>    In the morning, I would ask that your child remains in the car until the staff a</vt:lpstr>
      <vt:lpstr>    </vt:lpstr>
      <vt:lpstr>    Remember to wear your mask at pick up time and use the one-way system if you are</vt:lpstr>
      <vt:lpstr>    </vt:lpstr>
      <vt:lpstr>    Parking</vt:lpstr>
      <vt:lpstr>    Please do not park across from or across the school gate at any time. </vt:lpstr>
      <vt:lpstr>    </vt:lpstr>
      <vt:lpstr>    Contacts</vt:lpstr>
      <vt:lpstr>    Should you have changed any of your contact details, you should let Mrs Wilson k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Morrow</dc:creator>
  <cp:keywords/>
  <dc:description/>
  <cp:lastModifiedBy>Lyn Morrow</cp:lastModifiedBy>
  <cp:revision>1</cp:revision>
  <dcterms:created xsi:type="dcterms:W3CDTF">2022-01-03T09:46:00Z</dcterms:created>
  <dcterms:modified xsi:type="dcterms:W3CDTF">2022-01-03T12:38:00Z</dcterms:modified>
</cp:coreProperties>
</file>